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42D6" w14:textId="77777777" w:rsidR="00033AAF" w:rsidRPr="00033AAF" w:rsidRDefault="00033AAF" w:rsidP="00FA7CD3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793CA522" w14:textId="6564FFB6" w:rsidR="00664B34" w:rsidRDefault="00FA7CD3" w:rsidP="00FA7CD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Mr. Triplett’s </w:t>
      </w:r>
      <w:r w:rsidR="00284C81">
        <w:rPr>
          <w:rFonts w:ascii="Comic Sans MS" w:hAnsi="Comic Sans MS"/>
          <w:sz w:val="52"/>
          <w:szCs w:val="52"/>
        </w:rPr>
        <w:t>Social Studies</w:t>
      </w:r>
      <w:r>
        <w:rPr>
          <w:rFonts w:ascii="Comic Sans MS" w:hAnsi="Comic Sans MS"/>
          <w:sz w:val="52"/>
          <w:szCs w:val="52"/>
        </w:rPr>
        <w:t xml:space="preserve"> Snow Packet </w:t>
      </w:r>
    </w:p>
    <w:p w14:paraId="7228E8F9" w14:textId="267E8F55" w:rsidR="00FA7CD3" w:rsidRPr="00160F26" w:rsidRDefault="00FA7CD3" w:rsidP="00FA7CD3">
      <w:pPr>
        <w:rPr>
          <w:rFonts w:ascii="Comic Sans MS" w:hAnsi="Comic Sans MS"/>
          <w:sz w:val="10"/>
          <w:szCs w:val="10"/>
        </w:rPr>
      </w:pPr>
    </w:p>
    <w:p w14:paraId="118B4B3B" w14:textId="2E6D3F41" w:rsidR="00160F26" w:rsidRDefault="00160F26" w:rsidP="00FA7CD3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</w:t>
      </w:r>
    </w:p>
    <w:p w14:paraId="2DD78669" w14:textId="59B0B23E" w:rsidR="00FA7CD3" w:rsidRPr="00465E1E" w:rsidRDefault="00FA7CD3" w:rsidP="00FA7CD3">
      <w:pPr>
        <w:rPr>
          <w:rFonts w:ascii="Comic Sans MS" w:hAnsi="Comic Sans MS"/>
        </w:rPr>
      </w:pPr>
      <w:r w:rsidRPr="00465E1E">
        <w:rPr>
          <w:rFonts w:ascii="Comic Sans MS" w:hAnsi="Comic Sans MS"/>
          <w:b/>
          <w:bCs/>
        </w:rPr>
        <w:t>Directions for Snow Days:</w:t>
      </w:r>
      <w:r>
        <w:rPr>
          <w:rFonts w:ascii="Comic Sans MS" w:hAnsi="Comic Sans MS"/>
        </w:rPr>
        <w:t xml:space="preserve"> </w:t>
      </w:r>
      <w:r w:rsidR="00284C81">
        <w:rPr>
          <w:rFonts w:ascii="Comic Sans MS" w:hAnsi="Comic Sans MS"/>
        </w:rPr>
        <w:t>C</w:t>
      </w:r>
      <w:r>
        <w:rPr>
          <w:rFonts w:ascii="Comic Sans MS" w:hAnsi="Comic Sans MS"/>
        </w:rPr>
        <w:t>ho</w:t>
      </w:r>
      <w:r w:rsidR="00160F26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se at least one box </w:t>
      </w:r>
      <w:r w:rsidR="00465E1E">
        <w:rPr>
          <w:rFonts w:ascii="Comic Sans MS" w:hAnsi="Comic Sans MS"/>
        </w:rPr>
        <w:t xml:space="preserve">below </w:t>
      </w:r>
      <w:r>
        <w:rPr>
          <w:rFonts w:ascii="Comic Sans MS" w:hAnsi="Comic Sans MS"/>
        </w:rPr>
        <w:t xml:space="preserve">per snow day to complete. Use the attached paper to </w:t>
      </w:r>
      <w:r w:rsidR="00465E1E">
        <w:rPr>
          <w:rFonts w:ascii="Comic Sans MS" w:hAnsi="Comic Sans MS"/>
        </w:rPr>
        <w:t>write the question number</w:t>
      </w:r>
      <w:r w:rsidR="00284C81">
        <w:rPr>
          <w:rFonts w:ascii="Comic Sans MS" w:hAnsi="Comic Sans MS"/>
        </w:rPr>
        <w:t xml:space="preserve"> and to complete the assignment.</w:t>
      </w:r>
      <w:r>
        <w:rPr>
          <w:rFonts w:ascii="Comic Sans MS" w:hAnsi="Comic Sans MS"/>
        </w:rPr>
        <w:t xml:space="preserve"> Parents will initial the box after completing.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3679"/>
        <w:gridCol w:w="3679"/>
      </w:tblGrid>
      <w:tr w:rsidR="00FA7CD3" w14:paraId="306E42B8" w14:textId="77777777" w:rsidTr="00FA7CD3">
        <w:trPr>
          <w:trHeight w:val="2917"/>
        </w:trPr>
        <w:tc>
          <w:tcPr>
            <w:tcW w:w="3679" w:type="dxa"/>
          </w:tcPr>
          <w:p w14:paraId="736F35BA" w14:textId="7ADED6AE" w:rsidR="00FA7CD3" w:rsidRDefault="00FA7CD3" w:rsidP="00FA7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6C6C10">
              <w:rPr>
                <w:rFonts w:ascii="Comic Sans MS" w:hAnsi="Comic Sans MS"/>
                <w:b/>
                <w:bCs/>
              </w:rPr>
              <w:t xml:space="preserve">: </w:t>
            </w:r>
            <w:r w:rsidR="00284C81">
              <w:rPr>
                <w:rFonts w:ascii="Comic Sans MS" w:hAnsi="Comic Sans MS"/>
                <w:b/>
                <w:bCs/>
              </w:rPr>
              <w:t>My Community</w:t>
            </w:r>
            <w:r w:rsidR="006C6C10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127E6D5" w14:textId="77777777" w:rsidR="00284C81" w:rsidRDefault="00284C81" w:rsidP="00465E1E">
            <w:pPr>
              <w:rPr>
                <w:rFonts w:ascii="Comic Sans MS" w:hAnsi="Comic Sans MS"/>
              </w:rPr>
            </w:pPr>
          </w:p>
          <w:p w14:paraId="3C91B923" w14:textId="369FF287" w:rsidR="006C6C10" w:rsidRPr="00465E1E" w:rsidRDefault="00284C81" w:rsidP="00465E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Draw a picture of your community. Write a paragraph explaining whether you live in a rural, urban or suburban community and tell how you know.</w:t>
            </w:r>
          </w:p>
          <w:p w14:paraId="54583222" w14:textId="2CD6218E" w:rsidR="00465E1E" w:rsidRDefault="00465E1E" w:rsidP="00465E1E">
            <w:pPr>
              <w:pStyle w:val="ListParagraph"/>
              <w:ind w:left="153"/>
              <w:rPr>
                <w:rFonts w:ascii="Comic Sans MS" w:hAnsi="Comic Sans MS"/>
                <w:sz w:val="10"/>
                <w:szCs w:val="10"/>
              </w:rPr>
            </w:pPr>
          </w:p>
          <w:p w14:paraId="2DD20BD8" w14:textId="6E1D2D57" w:rsidR="00537256" w:rsidRDefault="00537256" w:rsidP="00465E1E">
            <w:pPr>
              <w:pStyle w:val="ListParagraph"/>
              <w:ind w:left="153"/>
              <w:rPr>
                <w:rFonts w:ascii="Comic Sans MS" w:hAnsi="Comic Sans MS"/>
                <w:sz w:val="10"/>
                <w:szCs w:val="10"/>
              </w:rPr>
            </w:pPr>
          </w:p>
          <w:p w14:paraId="70615492" w14:textId="60F64984" w:rsidR="00537256" w:rsidRDefault="00537256" w:rsidP="00465E1E">
            <w:pPr>
              <w:pStyle w:val="ListParagraph"/>
              <w:ind w:left="153"/>
              <w:rPr>
                <w:rFonts w:ascii="Comic Sans MS" w:hAnsi="Comic Sans MS"/>
                <w:sz w:val="10"/>
                <w:szCs w:val="10"/>
              </w:rPr>
            </w:pPr>
          </w:p>
          <w:p w14:paraId="636F3D1E" w14:textId="77777777" w:rsidR="00537256" w:rsidRPr="00465E1E" w:rsidRDefault="00537256" w:rsidP="00465E1E">
            <w:pPr>
              <w:pStyle w:val="ListParagraph"/>
              <w:ind w:left="153"/>
              <w:rPr>
                <w:rFonts w:ascii="Comic Sans MS" w:hAnsi="Comic Sans MS"/>
                <w:sz w:val="10"/>
                <w:szCs w:val="10"/>
              </w:rPr>
            </w:pPr>
          </w:p>
          <w:p w14:paraId="1141FF41" w14:textId="5CC8CDEF" w:rsidR="00465E1E" w:rsidRDefault="00465E1E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  <w:p w14:paraId="0C1BDFD0" w14:textId="590433BF" w:rsidR="00465E1E" w:rsidRPr="00E2306E" w:rsidRDefault="00465E1E" w:rsidP="00E2306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</w:tc>
        <w:tc>
          <w:tcPr>
            <w:tcW w:w="3679" w:type="dxa"/>
          </w:tcPr>
          <w:p w14:paraId="12F958A4" w14:textId="39C8C090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6C6C10">
              <w:rPr>
                <w:rFonts w:ascii="Comic Sans MS" w:hAnsi="Comic Sans MS"/>
                <w:b/>
                <w:bCs/>
              </w:rPr>
              <w:t xml:space="preserve">: </w:t>
            </w:r>
            <w:r w:rsidR="00284C81">
              <w:rPr>
                <w:rFonts w:ascii="Comic Sans MS" w:hAnsi="Comic Sans MS"/>
                <w:b/>
                <w:bCs/>
              </w:rPr>
              <w:t>Game Time</w:t>
            </w:r>
          </w:p>
          <w:p w14:paraId="0C8E0A4E" w14:textId="77777777" w:rsidR="00284C81" w:rsidRDefault="00284C81" w:rsidP="006C6C10">
            <w:pPr>
              <w:rPr>
                <w:rFonts w:ascii="Comic Sans MS" w:hAnsi="Comic Sans MS"/>
              </w:rPr>
            </w:pPr>
          </w:p>
          <w:p w14:paraId="5B0237E1" w14:textId="0C5C2BF4" w:rsidR="00E2306E" w:rsidRPr="00D03F8D" w:rsidRDefault="00D03F8D" w:rsidP="00465E1E">
            <w:pPr>
              <w:pStyle w:val="ListParagraph"/>
              <w:ind w:left="1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poem about being a good citizen or write a friendly letter telling how to be a good citizen.</w:t>
            </w:r>
          </w:p>
          <w:p w14:paraId="44733F54" w14:textId="14514A4B" w:rsidR="00537256" w:rsidRDefault="00537256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D9BCB62" w14:textId="23238710" w:rsidR="00537256" w:rsidRDefault="00537256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25C6760" w14:textId="7DF69A99" w:rsidR="00D03F8D" w:rsidRDefault="00D03F8D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7895DFC8" w14:textId="77777777" w:rsidR="00D03F8D" w:rsidRDefault="00D03F8D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465D514" w14:textId="54270A95" w:rsidR="00465E1E" w:rsidRPr="00E2306E" w:rsidRDefault="00465E1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</w:tc>
        <w:tc>
          <w:tcPr>
            <w:tcW w:w="3679" w:type="dxa"/>
          </w:tcPr>
          <w:p w14:paraId="75FE4A21" w14:textId="1F50AE34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A7CD3">
              <w:rPr>
                <w:rFonts w:ascii="Comic Sans MS" w:hAnsi="Comic Sans MS"/>
                <w:b/>
                <w:bCs/>
              </w:rPr>
              <w:t>3</w:t>
            </w:r>
            <w:r w:rsidR="006C6C10">
              <w:rPr>
                <w:rFonts w:ascii="Comic Sans MS" w:hAnsi="Comic Sans MS"/>
                <w:b/>
                <w:bCs/>
              </w:rPr>
              <w:t xml:space="preserve">: </w:t>
            </w:r>
            <w:r w:rsidR="00284C81">
              <w:rPr>
                <w:rFonts w:ascii="Comic Sans MS" w:hAnsi="Comic Sans MS"/>
                <w:b/>
                <w:bCs/>
              </w:rPr>
              <w:t>Responsibilities</w:t>
            </w:r>
          </w:p>
          <w:p w14:paraId="4DCDB03F" w14:textId="77777777" w:rsidR="006C6C10" w:rsidRDefault="006C6C10" w:rsidP="00FA7CD3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3083519" w14:textId="1E09064B" w:rsidR="00465E1E" w:rsidRPr="00284C81" w:rsidRDefault="00284C81" w:rsidP="006C6C10">
            <w:pPr>
              <w:rPr>
                <w:rFonts w:ascii="Comic Sans MS" w:hAnsi="Comic Sans MS" w:cs="á˝¢œ˛"/>
              </w:rPr>
            </w:pPr>
            <w:r w:rsidRPr="00284C81">
              <w:rPr>
                <w:rFonts w:ascii="Comic Sans MS" w:hAnsi="Comic Sans MS" w:cs="á˝¢œ˛"/>
              </w:rPr>
              <w:t>As a citizen in your community, you have certain responsibilities. Create a poster telling at least 5 responsibilities that help to make your community a nice place to live.</w:t>
            </w:r>
            <w:r w:rsidR="006C6C10" w:rsidRPr="00284C81">
              <w:rPr>
                <w:rFonts w:ascii="Comic Sans MS" w:hAnsi="Comic Sans MS" w:cs="á˝¢œ˛"/>
              </w:rPr>
              <w:t xml:space="preserve"> </w:t>
            </w:r>
          </w:p>
          <w:p w14:paraId="004D8850" w14:textId="77777777" w:rsidR="00E2306E" w:rsidRPr="00284C81" w:rsidRDefault="00E2306E" w:rsidP="00284C8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71AC21AD" w14:textId="7E77AA33" w:rsidR="00465E1E" w:rsidRPr="00284C81" w:rsidRDefault="00465E1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</w:rPr>
            </w:pPr>
            <w:r w:rsidRPr="00284C81">
              <w:rPr>
                <w:rFonts w:ascii="Comic Sans MS" w:hAnsi="Comic Sans MS"/>
                <w:b/>
                <w:bCs/>
              </w:rPr>
              <w:t>Parent Initials: _______</w:t>
            </w:r>
          </w:p>
        </w:tc>
      </w:tr>
      <w:tr w:rsidR="00FA7CD3" w14:paraId="2429E90F" w14:textId="77777777" w:rsidTr="00FA7CD3">
        <w:trPr>
          <w:trHeight w:val="2770"/>
        </w:trPr>
        <w:tc>
          <w:tcPr>
            <w:tcW w:w="3679" w:type="dxa"/>
          </w:tcPr>
          <w:p w14:paraId="1029B224" w14:textId="594F371C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7D3A61">
              <w:rPr>
                <w:rFonts w:ascii="Comic Sans MS" w:hAnsi="Comic Sans MS"/>
                <w:b/>
                <w:bCs/>
              </w:rPr>
              <w:t xml:space="preserve">: </w:t>
            </w:r>
            <w:r w:rsidR="00284C81">
              <w:rPr>
                <w:rFonts w:ascii="Comic Sans MS" w:hAnsi="Comic Sans MS"/>
                <w:b/>
                <w:bCs/>
              </w:rPr>
              <w:t>Helpers</w:t>
            </w:r>
          </w:p>
          <w:p w14:paraId="22B3D985" w14:textId="77777777" w:rsidR="0007529A" w:rsidRPr="00E2306E" w:rsidRDefault="0007529A" w:rsidP="007D3A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B19D7E" w14:textId="397D7EDE" w:rsidR="007D3A61" w:rsidRDefault="00284C81" w:rsidP="007D3A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many types of community helpers who do things for our community. Make a list of 10 community helpers and tell how they help us.</w:t>
            </w:r>
          </w:p>
          <w:p w14:paraId="7088541E" w14:textId="77777777" w:rsidR="00E2306E" w:rsidRPr="00E2306E" w:rsidRDefault="00E2306E" w:rsidP="007D3A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02541B" w14:textId="68BE971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306E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</w:t>
            </w:r>
          </w:p>
        </w:tc>
        <w:tc>
          <w:tcPr>
            <w:tcW w:w="3679" w:type="dxa"/>
          </w:tcPr>
          <w:p w14:paraId="6031B0E1" w14:textId="6F987004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007D3A61">
              <w:rPr>
                <w:rFonts w:ascii="Comic Sans MS" w:hAnsi="Comic Sans MS"/>
                <w:b/>
                <w:bCs/>
              </w:rPr>
              <w:t xml:space="preserve">: </w:t>
            </w:r>
            <w:r w:rsidR="00284C81">
              <w:rPr>
                <w:rFonts w:ascii="Comic Sans MS" w:hAnsi="Comic Sans MS"/>
                <w:b/>
                <w:bCs/>
              </w:rPr>
              <w:t>Student Choice</w:t>
            </w:r>
          </w:p>
          <w:p w14:paraId="771E359C" w14:textId="2065C76E" w:rsidR="007D3A61" w:rsidRDefault="007D3A61" w:rsidP="00284C8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BA07C9B" w14:textId="59EDD89A" w:rsidR="00284C81" w:rsidRPr="00D03F8D" w:rsidRDefault="00284C81" w:rsidP="00284C81">
            <w:pPr>
              <w:rPr>
                <w:rFonts w:ascii="Comic Sans MS" w:hAnsi="Comic Sans MS"/>
              </w:rPr>
            </w:pPr>
            <w:r w:rsidRPr="00D03F8D">
              <w:rPr>
                <w:rFonts w:ascii="Comic Sans MS" w:hAnsi="Comic Sans MS"/>
              </w:rPr>
              <w:t>Choose an activity that will help you learn more about communi</w:t>
            </w:r>
            <w:r w:rsidR="00D03F8D">
              <w:rPr>
                <w:rFonts w:ascii="Comic Sans MS" w:hAnsi="Comic Sans MS"/>
              </w:rPr>
              <w:t>ty</w:t>
            </w:r>
            <w:r w:rsidRPr="00D03F8D">
              <w:rPr>
                <w:rFonts w:ascii="Comic Sans MS" w:hAnsi="Comic Sans MS"/>
              </w:rPr>
              <w:t>. Write about what you did.</w:t>
            </w:r>
          </w:p>
          <w:p w14:paraId="57B6D968" w14:textId="0CA881FC" w:rsidR="00284C81" w:rsidRDefault="00284C81" w:rsidP="00284C8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8F509D" w14:textId="101471BD" w:rsidR="00537256" w:rsidRDefault="00537256" w:rsidP="00284C8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B5C2198" w14:textId="77777777" w:rsidR="00537256" w:rsidRPr="00284C81" w:rsidRDefault="00537256" w:rsidP="00284C8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1613952" w14:textId="7CA01EB2" w:rsidR="00E2306E" w:rsidRP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306E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__________</w:t>
            </w:r>
          </w:p>
        </w:tc>
        <w:tc>
          <w:tcPr>
            <w:tcW w:w="3679" w:type="dxa"/>
          </w:tcPr>
          <w:p w14:paraId="1F67C436" w14:textId="00C56D71" w:rsidR="008657A4" w:rsidRDefault="00FA7CD3" w:rsidP="008657A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008657A4">
              <w:rPr>
                <w:rFonts w:ascii="Comic Sans MS" w:hAnsi="Comic Sans MS"/>
                <w:b/>
                <w:bCs/>
              </w:rPr>
              <w:t xml:space="preserve">: </w:t>
            </w:r>
            <w:r w:rsidR="00284C81">
              <w:rPr>
                <w:rFonts w:ascii="Comic Sans MS" w:hAnsi="Comic Sans MS"/>
                <w:b/>
                <w:bCs/>
              </w:rPr>
              <w:t>Community Types</w:t>
            </w:r>
          </w:p>
          <w:p w14:paraId="31044A70" w14:textId="77777777" w:rsidR="00537256" w:rsidRDefault="00537256" w:rsidP="008657A4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9096346" w14:textId="182F80F3" w:rsidR="00E2306E" w:rsidRDefault="00284C81" w:rsidP="008657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book about the 3 types of communities. Make a page for rural, urban and suburban. Tell at least 5 things you would find in each type of community.</w:t>
            </w:r>
          </w:p>
          <w:p w14:paraId="0DBA225A" w14:textId="7777777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9E0CA65" w14:textId="72B74A09" w:rsidR="00E2306E" w:rsidRPr="00E2306E" w:rsidRDefault="00E2306E" w:rsidP="008657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306E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__________</w:t>
            </w:r>
          </w:p>
        </w:tc>
      </w:tr>
      <w:tr w:rsidR="00FA7CD3" w14:paraId="7E5FB41C" w14:textId="77777777" w:rsidTr="006C6C10">
        <w:trPr>
          <w:trHeight w:val="3455"/>
        </w:trPr>
        <w:tc>
          <w:tcPr>
            <w:tcW w:w="3679" w:type="dxa"/>
          </w:tcPr>
          <w:p w14:paraId="7B48201D" w14:textId="4734B1D6" w:rsidR="00537256" w:rsidRPr="00537256" w:rsidRDefault="00FA7CD3" w:rsidP="0053725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37256">
              <w:rPr>
                <w:rFonts w:ascii="Comic Sans MS" w:hAnsi="Comic Sans MS"/>
                <w:b/>
                <w:bCs/>
              </w:rPr>
              <w:t>7</w:t>
            </w:r>
            <w:r w:rsidR="008657A4" w:rsidRPr="00537256">
              <w:rPr>
                <w:rFonts w:ascii="Comic Sans MS" w:hAnsi="Comic Sans MS"/>
                <w:b/>
                <w:bCs/>
              </w:rPr>
              <w:t xml:space="preserve">: </w:t>
            </w:r>
            <w:r w:rsidR="00537256" w:rsidRPr="00537256">
              <w:rPr>
                <w:rFonts w:ascii="Comic Sans MS" w:hAnsi="Comic Sans MS"/>
                <w:b/>
                <w:bCs/>
              </w:rPr>
              <w:t>Citizenship</w:t>
            </w:r>
          </w:p>
          <w:p w14:paraId="7A5D692F" w14:textId="6C991F31" w:rsidR="00537256" w:rsidRPr="00537256" w:rsidRDefault="00537256" w:rsidP="00537256">
            <w:pPr>
              <w:pStyle w:val="NoSpacing"/>
              <w:ind w:hanging="117"/>
              <w:rPr>
                <w:rFonts w:ascii="Comic Sans MS" w:hAnsi="Comic Sans MS"/>
                <w:sz w:val="24"/>
                <w:szCs w:val="24"/>
              </w:rPr>
            </w:pPr>
          </w:p>
          <w:p w14:paraId="494E8307" w14:textId="3DEF62AD" w:rsidR="00537256" w:rsidRPr="00537256" w:rsidRDefault="00537256" w:rsidP="00D03F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37256">
              <w:rPr>
                <w:rFonts w:ascii="Comic Sans MS" w:hAnsi="Comic Sans MS"/>
                <w:sz w:val="24"/>
                <w:szCs w:val="24"/>
              </w:rPr>
              <w:t>Write a play about someone who is not a good citizen but then decides to change.</w:t>
            </w:r>
          </w:p>
          <w:p w14:paraId="6C20DAED" w14:textId="437BA3F1" w:rsidR="00537256" w:rsidRDefault="00537256" w:rsidP="00537256">
            <w:pPr>
              <w:pStyle w:val="NoSpacing"/>
              <w:ind w:hanging="117"/>
              <w:rPr>
                <w:rFonts w:ascii="Comic Sans MS" w:hAnsi="Comic Sans MS"/>
                <w:sz w:val="20"/>
                <w:szCs w:val="20"/>
              </w:rPr>
            </w:pPr>
          </w:p>
          <w:p w14:paraId="794D397A" w14:textId="22A2F0DD" w:rsidR="00537256" w:rsidRDefault="00537256" w:rsidP="00537256">
            <w:pPr>
              <w:pStyle w:val="NoSpacing"/>
              <w:ind w:hanging="117"/>
              <w:rPr>
                <w:rFonts w:ascii="Comic Sans MS" w:hAnsi="Comic Sans MS"/>
                <w:sz w:val="20"/>
                <w:szCs w:val="20"/>
              </w:rPr>
            </w:pPr>
          </w:p>
          <w:p w14:paraId="5FFF055B" w14:textId="557D614E" w:rsidR="00537256" w:rsidRDefault="00537256" w:rsidP="00537256">
            <w:pPr>
              <w:pStyle w:val="NoSpacing"/>
              <w:ind w:hanging="117"/>
              <w:rPr>
                <w:rFonts w:ascii="Comic Sans MS" w:hAnsi="Comic Sans MS"/>
                <w:sz w:val="20"/>
                <w:szCs w:val="20"/>
              </w:rPr>
            </w:pPr>
          </w:p>
          <w:p w14:paraId="460AC0BB" w14:textId="77777777" w:rsidR="00537256" w:rsidRDefault="00537256" w:rsidP="00537256">
            <w:pPr>
              <w:pStyle w:val="NoSpacing"/>
              <w:ind w:hanging="117"/>
              <w:rPr>
                <w:rFonts w:ascii="Comic Sans MS" w:hAnsi="Comic Sans MS"/>
                <w:sz w:val="20"/>
                <w:szCs w:val="20"/>
              </w:rPr>
            </w:pPr>
          </w:p>
          <w:p w14:paraId="76DEB837" w14:textId="42147EDE" w:rsidR="00E2306E" w:rsidRPr="00D03F8D" w:rsidRDefault="00E2306E" w:rsidP="00D03F8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03F8D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__________</w:t>
            </w:r>
          </w:p>
        </w:tc>
        <w:tc>
          <w:tcPr>
            <w:tcW w:w="3679" w:type="dxa"/>
          </w:tcPr>
          <w:p w14:paraId="54B53000" w14:textId="74EA0322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="003A2B31">
              <w:rPr>
                <w:rFonts w:ascii="Comic Sans MS" w:hAnsi="Comic Sans MS"/>
                <w:b/>
                <w:bCs/>
              </w:rPr>
              <w:t xml:space="preserve">: </w:t>
            </w:r>
            <w:r w:rsidR="00537256">
              <w:rPr>
                <w:rFonts w:ascii="Comic Sans MS" w:hAnsi="Comic Sans MS"/>
                <w:b/>
                <w:bCs/>
              </w:rPr>
              <w:t>Map Plan</w:t>
            </w:r>
          </w:p>
          <w:p w14:paraId="77AFEFB7" w14:textId="77777777" w:rsidR="0007529A" w:rsidRDefault="0007529A" w:rsidP="003A2B31">
            <w:pPr>
              <w:rPr>
                <w:rFonts w:ascii="Comic Sans MS" w:hAnsi="Comic Sans MS"/>
              </w:rPr>
            </w:pPr>
          </w:p>
          <w:p w14:paraId="1483080A" w14:textId="0A04113C" w:rsidR="003A2B31" w:rsidRPr="00E2306E" w:rsidRDefault="00537256" w:rsidP="003A2B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about all the things your community has. Draw a map of a community. Make sure it has everything people will need, like grocery stores, a police department, houses, etc.</w:t>
            </w:r>
          </w:p>
          <w:p w14:paraId="7D5FFC87" w14:textId="7777777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712B756" w14:textId="18D6A40B" w:rsidR="00E2306E" w:rsidRPr="00D03F8D" w:rsidRDefault="00E2306E" w:rsidP="00D03F8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03F8D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__________</w:t>
            </w:r>
          </w:p>
          <w:p w14:paraId="594E1907" w14:textId="01D82A8C" w:rsidR="00E2306E" w:rsidRPr="00FA7CD3" w:rsidRDefault="00E2306E" w:rsidP="003A2B3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679" w:type="dxa"/>
          </w:tcPr>
          <w:p w14:paraId="6125E0B9" w14:textId="06496EB1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="00465E1E">
              <w:rPr>
                <w:rFonts w:ascii="Comic Sans MS" w:hAnsi="Comic Sans MS"/>
                <w:b/>
                <w:bCs/>
              </w:rPr>
              <w:t>:</w:t>
            </w:r>
            <w:r w:rsidR="006C3360">
              <w:rPr>
                <w:rFonts w:ascii="Comic Sans MS" w:hAnsi="Comic Sans MS"/>
                <w:b/>
                <w:bCs/>
              </w:rPr>
              <w:t xml:space="preserve"> </w:t>
            </w:r>
            <w:r w:rsidR="00537256">
              <w:rPr>
                <w:rFonts w:ascii="Comic Sans MS" w:hAnsi="Comic Sans MS"/>
                <w:b/>
                <w:bCs/>
              </w:rPr>
              <w:t>Our Town</w:t>
            </w:r>
          </w:p>
          <w:p w14:paraId="4F5E6CD0" w14:textId="50852FE3" w:rsidR="00625E81" w:rsidRDefault="00625E81" w:rsidP="00625E81"/>
          <w:p w14:paraId="30B0420D" w14:textId="01C6ADEF" w:rsidR="00537256" w:rsidRPr="00D03F8D" w:rsidRDefault="00537256" w:rsidP="00E2306E">
            <w:pPr>
              <w:rPr>
                <w:rFonts w:ascii="Comic Sans MS" w:hAnsi="Comic Sans MS"/>
              </w:rPr>
            </w:pPr>
            <w:r w:rsidRPr="00D03F8D">
              <w:rPr>
                <w:rFonts w:ascii="Comic Sans MS" w:hAnsi="Comic Sans MS"/>
              </w:rPr>
              <w:t>Make a brochure that would advertise Elkins as a place you would like to visit. List activities, events</w:t>
            </w:r>
            <w:r w:rsidR="00D03F8D">
              <w:rPr>
                <w:rFonts w:ascii="Comic Sans MS" w:hAnsi="Comic Sans MS"/>
              </w:rPr>
              <w:t>, and other attractions that would encourage people to visit Elkins.</w:t>
            </w:r>
          </w:p>
          <w:p w14:paraId="6E1FB163" w14:textId="50E513BB" w:rsidR="00537256" w:rsidRDefault="00537256" w:rsidP="00E2306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56F6390" w14:textId="77777777" w:rsidR="00537256" w:rsidRPr="00E2306E" w:rsidRDefault="00537256" w:rsidP="00E2306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F0A7ADD" w14:textId="383C3F97" w:rsid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  <w:p w14:paraId="242315E9" w14:textId="19142F75" w:rsidR="006C3360" w:rsidRPr="00625E81" w:rsidRDefault="006C3360" w:rsidP="006C3360"/>
        </w:tc>
      </w:tr>
    </w:tbl>
    <w:p w14:paraId="6FBBB47E" w14:textId="77777777" w:rsidR="00160F26" w:rsidRPr="00FA7CD3" w:rsidRDefault="00160F26" w:rsidP="00FA7CD3">
      <w:pPr>
        <w:rPr>
          <w:rFonts w:ascii="Comic Sans MS" w:hAnsi="Comic Sans MS"/>
        </w:rPr>
      </w:pPr>
    </w:p>
    <w:sectPr w:rsidR="00160F26" w:rsidRPr="00FA7CD3" w:rsidSect="00E2306E">
      <w:pgSz w:w="12240" w:h="15840"/>
      <w:pgMar w:top="468" w:right="360" w:bottom="56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á˝¢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D7E"/>
    <w:multiLevelType w:val="hybridMultilevel"/>
    <w:tmpl w:val="A84E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2CA4"/>
    <w:multiLevelType w:val="hybridMultilevel"/>
    <w:tmpl w:val="739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1D47"/>
    <w:multiLevelType w:val="hybridMultilevel"/>
    <w:tmpl w:val="45AA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0EB8"/>
    <w:multiLevelType w:val="hybridMultilevel"/>
    <w:tmpl w:val="0178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219E"/>
    <w:multiLevelType w:val="hybridMultilevel"/>
    <w:tmpl w:val="6DD6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557E4"/>
    <w:multiLevelType w:val="hybridMultilevel"/>
    <w:tmpl w:val="7142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BBD"/>
    <w:multiLevelType w:val="hybridMultilevel"/>
    <w:tmpl w:val="7D4A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E35"/>
    <w:multiLevelType w:val="hybridMultilevel"/>
    <w:tmpl w:val="C0F4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07E4"/>
    <w:multiLevelType w:val="hybridMultilevel"/>
    <w:tmpl w:val="DE0A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3"/>
    <w:rsid w:val="00033AAF"/>
    <w:rsid w:val="0007529A"/>
    <w:rsid w:val="00160F26"/>
    <w:rsid w:val="002757E2"/>
    <w:rsid w:val="00284C81"/>
    <w:rsid w:val="003A2B31"/>
    <w:rsid w:val="003A6CE1"/>
    <w:rsid w:val="00465E1E"/>
    <w:rsid w:val="00537256"/>
    <w:rsid w:val="00625E81"/>
    <w:rsid w:val="006C3360"/>
    <w:rsid w:val="006C6C10"/>
    <w:rsid w:val="007D3A61"/>
    <w:rsid w:val="008657A4"/>
    <w:rsid w:val="00876CB5"/>
    <w:rsid w:val="00A67A76"/>
    <w:rsid w:val="00A704F3"/>
    <w:rsid w:val="00AC36C8"/>
    <w:rsid w:val="00B45456"/>
    <w:rsid w:val="00CB3A9D"/>
    <w:rsid w:val="00D03F8D"/>
    <w:rsid w:val="00D7701A"/>
    <w:rsid w:val="00D94BE1"/>
    <w:rsid w:val="00E2306E"/>
    <w:rsid w:val="00F4320F"/>
    <w:rsid w:val="00FA273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5B3B"/>
  <w14:defaultImageDpi w14:val="32767"/>
  <w15:chartTrackingRefBased/>
  <w15:docId w15:val="{EE614C5D-AE4D-2542-93E0-ADCCD8D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10"/>
    <w:pPr>
      <w:ind w:left="720"/>
      <w:contextualSpacing/>
    </w:pPr>
  </w:style>
  <w:style w:type="paragraph" w:styleId="NoSpacing">
    <w:name w:val="No Spacing"/>
    <w:uiPriority w:val="1"/>
    <w:qFormat/>
    <w:rsid w:val="008657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Rochelle Chenoweth</cp:lastModifiedBy>
  <cp:revision>2</cp:revision>
  <cp:lastPrinted>2019-09-09T11:22:00Z</cp:lastPrinted>
  <dcterms:created xsi:type="dcterms:W3CDTF">2020-03-16T14:46:00Z</dcterms:created>
  <dcterms:modified xsi:type="dcterms:W3CDTF">2020-03-16T14:46:00Z</dcterms:modified>
</cp:coreProperties>
</file>